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4655313B" w:rsidR="000F62DA" w:rsidRPr="00326DE6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326DE6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067CE2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326DE6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D50FEF" w:rsidRPr="00326DE6">
        <w:rPr>
          <w:rFonts w:asciiTheme="minorHAnsi" w:hAnsiTheme="minorHAnsi"/>
          <w:b/>
          <w:color w:val="auto"/>
          <w:sz w:val="36"/>
          <w:szCs w:val="36"/>
        </w:rPr>
        <w:t>Planets</w:t>
      </w:r>
    </w:p>
    <w:p w14:paraId="4FA0FA8A" w14:textId="77777777" w:rsidR="006028E6" w:rsidRPr="00326DE6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326DE6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6DB85F11" w14:textId="77777777" w:rsidR="006028E6" w:rsidRPr="00326DE6" w:rsidRDefault="006028E6" w:rsidP="006028E6"/>
    <w:p w14:paraId="5C2ADFC1" w14:textId="083EE80A" w:rsidR="00F00EB4" w:rsidRPr="00326DE6" w:rsidRDefault="00F00EB4" w:rsidP="00F00EB4">
      <w:pPr>
        <w:pStyle w:val="ListParagraph"/>
        <w:numPr>
          <w:ilvl w:val="0"/>
          <w:numId w:val="7"/>
        </w:numPr>
      </w:pPr>
      <w:r w:rsidRPr="00326DE6">
        <w:t xml:space="preserve">Before your child shares this book with you, look at the front cover and discuss what you can see in the picture. </w:t>
      </w:r>
      <w:r w:rsidR="00AC57F8" w:rsidRPr="00326DE6">
        <w:t>Identify any known planets.</w:t>
      </w:r>
    </w:p>
    <w:p w14:paraId="73D6D217" w14:textId="6B9FA2FF" w:rsidR="00F00EB4" w:rsidRPr="00326DE6" w:rsidRDefault="00F00EB4" w:rsidP="00F00EB4">
      <w:pPr>
        <w:pStyle w:val="ListParagraph"/>
        <w:numPr>
          <w:ilvl w:val="0"/>
          <w:numId w:val="7"/>
        </w:numPr>
      </w:pPr>
      <w:r w:rsidRPr="00326DE6">
        <w:t xml:space="preserve">Look </w:t>
      </w:r>
      <w:r w:rsidR="005534ED" w:rsidRPr="00326DE6">
        <w:t>at</w:t>
      </w:r>
      <w:r w:rsidRPr="00326DE6">
        <w:t xml:space="preserve"> the images </w:t>
      </w:r>
      <w:r w:rsidR="00326DE6">
        <w:t>of the planets on p</w:t>
      </w:r>
      <w:r w:rsidR="0013194C">
        <w:t>p</w:t>
      </w:r>
      <w:r w:rsidR="005534ED" w:rsidRPr="00326DE6">
        <w:t>10</w:t>
      </w:r>
      <w:r w:rsidR="0013194C">
        <w:t>–</w:t>
      </w:r>
      <w:r w:rsidR="005534ED" w:rsidRPr="00326DE6">
        <w:t xml:space="preserve">11. See if your child can learn their names and </w:t>
      </w:r>
      <w:r w:rsidR="00B12D64" w:rsidRPr="00326DE6">
        <w:t xml:space="preserve">the </w:t>
      </w:r>
      <w:r w:rsidR="005534ED" w:rsidRPr="00326DE6">
        <w:t>order</w:t>
      </w:r>
      <w:r w:rsidR="00B12D64" w:rsidRPr="00326DE6">
        <w:t xml:space="preserve"> that they appear in</w:t>
      </w:r>
      <w:r w:rsidR="005534ED" w:rsidRPr="00326DE6">
        <w:t>.</w:t>
      </w:r>
    </w:p>
    <w:p w14:paraId="1346BA8A" w14:textId="77777777" w:rsidR="00F00EB4" w:rsidRPr="00326DE6" w:rsidRDefault="00F00EB4" w:rsidP="00F00EB4">
      <w:pPr>
        <w:pStyle w:val="ListParagraph"/>
        <w:numPr>
          <w:ilvl w:val="0"/>
          <w:numId w:val="7"/>
        </w:numPr>
      </w:pPr>
      <w:r w:rsidRPr="00326DE6">
        <w:t>Here are some ways you can help your child as they learn to read more complex information books:</w:t>
      </w:r>
    </w:p>
    <w:p w14:paraId="3E5DA0C6" w14:textId="0A542570" w:rsidR="00236E7D" w:rsidRPr="00326DE6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326DE6">
        <w:t xml:space="preserve">Help </w:t>
      </w:r>
      <w:r w:rsidR="00C025BC" w:rsidRPr="00326DE6">
        <w:t>your child to</w:t>
      </w:r>
      <w:r w:rsidRPr="00326DE6">
        <w:t xml:space="preserve"> read </w:t>
      </w:r>
      <w:r w:rsidR="00236E7D" w:rsidRPr="00326DE6">
        <w:t>planet</w:t>
      </w:r>
      <w:r w:rsidRPr="00326DE6">
        <w:t xml:space="preserve"> names and any unfamiliar </w:t>
      </w:r>
      <w:r w:rsidR="00236E7D" w:rsidRPr="00326DE6">
        <w:t>space-related language</w:t>
      </w:r>
      <w:r w:rsidRPr="00326DE6">
        <w:t xml:space="preserve">, e.g. </w:t>
      </w:r>
      <w:r w:rsidR="00C025BC" w:rsidRPr="00326DE6">
        <w:rPr>
          <w:i/>
        </w:rPr>
        <w:t>Mercury, Venus, E</w:t>
      </w:r>
      <w:r w:rsidR="00236E7D" w:rsidRPr="00326DE6">
        <w:rPr>
          <w:i/>
        </w:rPr>
        <w:t>arth, Mars, Jupiter, Saturn, Uranus, Neptune, telescope, asteroid, astronaut, space probe, space craft, M</w:t>
      </w:r>
      <w:r w:rsidR="00C025BC" w:rsidRPr="00326DE6">
        <w:rPr>
          <w:i/>
        </w:rPr>
        <w:t>akemake, Ceres, Eri</w:t>
      </w:r>
      <w:r w:rsidR="00236E7D" w:rsidRPr="00326DE6">
        <w:rPr>
          <w:i/>
        </w:rPr>
        <w:t>s, Pluto, Haumea.</w:t>
      </w:r>
    </w:p>
    <w:p w14:paraId="1B6EEF1E" w14:textId="6801F75C" w:rsidR="00F00EB4" w:rsidRPr="00326DE6" w:rsidRDefault="00236E7D" w:rsidP="00F00EB4">
      <w:pPr>
        <w:pStyle w:val="ListParagraph"/>
        <w:numPr>
          <w:ilvl w:val="1"/>
          <w:numId w:val="7"/>
        </w:numPr>
        <w:rPr>
          <w:i/>
        </w:rPr>
      </w:pPr>
      <w:r w:rsidRPr="00326DE6">
        <w:t>S</w:t>
      </w:r>
      <w:r w:rsidR="00F00EB4" w:rsidRPr="00326DE6">
        <w:t xml:space="preserve">how your child how to use the picture glossary to help </w:t>
      </w:r>
      <w:r w:rsidR="00C025BC" w:rsidRPr="00326DE6">
        <w:t>understand the key words</w:t>
      </w:r>
      <w:r w:rsidR="00F00EB4" w:rsidRPr="00326DE6">
        <w:t>.</w:t>
      </w:r>
    </w:p>
    <w:p w14:paraId="3EAF2CEB" w14:textId="6A5B27B0" w:rsidR="00F00EB4" w:rsidRPr="00326DE6" w:rsidRDefault="00F00EB4" w:rsidP="00F00EB4">
      <w:pPr>
        <w:pStyle w:val="ListParagraph"/>
        <w:numPr>
          <w:ilvl w:val="1"/>
          <w:numId w:val="7"/>
        </w:numPr>
      </w:pPr>
      <w:r w:rsidRPr="00326DE6">
        <w:t xml:space="preserve">Encourage your child to talk about what they have read, </w:t>
      </w:r>
      <w:r w:rsidR="00C025BC" w:rsidRPr="00326DE6">
        <w:t>and to ask questions about things that they don’t understand.</w:t>
      </w:r>
    </w:p>
    <w:p w14:paraId="615B117B" w14:textId="77777777" w:rsidR="00F00EB4" w:rsidRPr="00326DE6" w:rsidRDefault="00F00EB4" w:rsidP="00F00EB4">
      <w:pPr>
        <w:pStyle w:val="ListParagraph"/>
        <w:numPr>
          <w:ilvl w:val="1"/>
          <w:numId w:val="7"/>
        </w:numPr>
      </w:pPr>
      <w:r w:rsidRPr="00326DE6">
        <w:t xml:space="preserve">Enjoy the jokes together, teasing out the meaning from the word-play if necessary. </w:t>
      </w:r>
    </w:p>
    <w:p w14:paraId="7DBA7AEA" w14:textId="77777777" w:rsidR="00F00EB4" w:rsidRPr="00326DE6" w:rsidRDefault="00F00EB4" w:rsidP="00F00EB4">
      <w:pPr>
        <w:pStyle w:val="ListParagraph"/>
        <w:numPr>
          <w:ilvl w:val="1"/>
          <w:numId w:val="7"/>
        </w:numPr>
      </w:pPr>
      <w:r w:rsidRPr="00326DE6">
        <w:t xml:space="preserve">Encourage them to use the pictures to develop their understanding as they read from the text and captions. </w:t>
      </w:r>
    </w:p>
    <w:p w14:paraId="760A5E09" w14:textId="77777777" w:rsidR="00F00EB4" w:rsidRPr="00326DE6" w:rsidRDefault="00F00EB4" w:rsidP="00F00EB4">
      <w:pPr>
        <w:pStyle w:val="ListParagraph"/>
        <w:numPr>
          <w:ilvl w:val="1"/>
          <w:numId w:val="7"/>
        </w:numPr>
      </w:pPr>
      <w:r w:rsidRPr="00326DE6">
        <w:t>Give them lots of praise and encouragement!</w:t>
      </w:r>
    </w:p>
    <w:p w14:paraId="22067532" w14:textId="38F26096" w:rsidR="00F00EB4" w:rsidRPr="00326DE6" w:rsidRDefault="00F00EB4" w:rsidP="00F00EB4">
      <w:pPr>
        <w:pStyle w:val="ListParagraph"/>
        <w:numPr>
          <w:ilvl w:val="0"/>
          <w:numId w:val="7"/>
        </w:numPr>
      </w:pPr>
      <w:r w:rsidRPr="00326DE6">
        <w:t xml:space="preserve">Discuss how </w:t>
      </w:r>
      <w:r w:rsidR="00C025BC" w:rsidRPr="00326DE6">
        <w:t xml:space="preserve">humans can find out new information about the planets. </w:t>
      </w:r>
    </w:p>
    <w:p w14:paraId="2E6ECF60" w14:textId="1A82CA5E" w:rsidR="00066193" w:rsidRPr="00326DE6" w:rsidRDefault="00066193" w:rsidP="00066193">
      <w:pPr>
        <w:pStyle w:val="NormalWeb"/>
        <w:rPr>
          <w:rFonts w:asciiTheme="minorHAnsi" w:hAnsiTheme="minorHAnsi"/>
          <w:sz w:val="22"/>
          <w:szCs w:val="22"/>
        </w:rPr>
      </w:pPr>
      <w:r w:rsidRPr="00326DE6">
        <w:rPr>
          <w:rFonts w:asciiTheme="minorHAnsi" w:hAnsiTheme="minorHAnsi"/>
          <w:b/>
          <w:sz w:val="22"/>
          <w:szCs w:val="22"/>
        </w:rPr>
        <w:t xml:space="preserve">Pronunciation guide: </w:t>
      </w:r>
      <w:r w:rsidR="00C025BC" w:rsidRPr="00326DE6">
        <w:rPr>
          <w:rFonts w:asciiTheme="minorHAnsi" w:hAnsiTheme="minorHAnsi"/>
          <w:sz w:val="22"/>
          <w:szCs w:val="22"/>
        </w:rPr>
        <w:t>Makemake (Ma-kay-ma-kay), Ceres (Si-rees), Haumea (Haw-mee-ah)</w:t>
      </w:r>
    </w:p>
    <w:p w14:paraId="6C1661C6" w14:textId="77777777" w:rsidR="00C21654" w:rsidRPr="00326DE6" w:rsidRDefault="00C21654" w:rsidP="00C21654">
      <w:pPr>
        <w:pStyle w:val="ListParagraph"/>
        <w:ind w:left="360"/>
      </w:pPr>
    </w:p>
    <w:p w14:paraId="31B1E935" w14:textId="77777777" w:rsidR="00025C2C" w:rsidRPr="00326DE6" w:rsidRDefault="00067CE2"/>
    <w:sectPr w:rsidR="00025C2C" w:rsidRPr="00326DE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260DF" w14:textId="77777777" w:rsidR="00813AFB" w:rsidRDefault="00813AFB" w:rsidP="006028E6">
      <w:pPr>
        <w:spacing w:after="0" w:line="240" w:lineRule="auto"/>
      </w:pPr>
      <w:r>
        <w:separator/>
      </w:r>
    </w:p>
  </w:endnote>
  <w:endnote w:type="continuationSeparator" w:id="0">
    <w:p w14:paraId="76A895FB" w14:textId="77777777" w:rsidR="00813AFB" w:rsidRDefault="00813AFB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DDB60" w14:textId="77777777" w:rsidR="00813AFB" w:rsidRDefault="00813AFB" w:rsidP="006028E6">
      <w:pPr>
        <w:spacing w:after="0" w:line="240" w:lineRule="auto"/>
      </w:pPr>
      <w:r>
        <w:separator/>
      </w:r>
    </w:p>
  </w:footnote>
  <w:footnote w:type="continuationSeparator" w:id="0">
    <w:p w14:paraId="4DB9568F" w14:textId="77777777" w:rsidR="00813AFB" w:rsidRDefault="00813AFB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66193"/>
    <w:rsid w:val="00067CE2"/>
    <w:rsid w:val="00083912"/>
    <w:rsid w:val="00093EEB"/>
    <w:rsid w:val="000C410D"/>
    <w:rsid w:val="000F62DA"/>
    <w:rsid w:val="0013194C"/>
    <w:rsid w:val="00236E7D"/>
    <w:rsid w:val="00326DE6"/>
    <w:rsid w:val="00412FF3"/>
    <w:rsid w:val="00457605"/>
    <w:rsid w:val="005534ED"/>
    <w:rsid w:val="006028E6"/>
    <w:rsid w:val="007148E2"/>
    <w:rsid w:val="0073244B"/>
    <w:rsid w:val="00750A37"/>
    <w:rsid w:val="00774040"/>
    <w:rsid w:val="00813AFB"/>
    <w:rsid w:val="00890C64"/>
    <w:rsid w:val="008A5387"/>
    <w:rsid w:val="00927D0A"/>
    <w:rsid w:val="00AC57F8"/>
    <w:rsid w:val="00B12D64"/>
    <w:rsid w:val="00C025BC"/>
    <w:rsid w:val="00C21654"/>
    <w:rsid w:val="00C85CB8"/>
    <w:rsid w:val="00CD2175"/>
    <w:rsid w:val="00D50FEF"/>
    <w:rsid w:val="00E77C22"/>
    <w:rsid w:val="00EC502F"/>
    <w:rsid w:val="00F0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5</cp:revision>
  <dcterms:created xsi:type="dcterms:W3CDTF">2018-09-07T15:15:00Z</dcterms:created>
  <dcterms:modified xsi:type="dcterms:W3CDTF">2018-09-17T15:29:00Z</dcterms:modified>
</cp:coreProperties>
</file>